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AB8B" w14:textId="77777777" w:rsidR="00EC66CD" w:rsidRDefault="002374D7" w:rsidP="002374D7">
      <w:pPr>
        <w:jc w:val="center"/>
        <w:rPr>
          <w:rFonts w:ascii="Arial" w:hAnsi="Arial" w:cs="Arial"/>
          <w:b/>
          <w:sz w:val="48"/>
          <w:szCs w:val="48"/>
        </w:rPr>
      </w:pPr>
      <w:r>
        <w:rPr>
          <w:rFonts w:ascii="Arial" w:hAnsi="Arial" w:cs="Arial"/>
          <w:b/>
          <w:sz w:val="48"/>
          <w:szCs w:val="48"/>
        </w:rPr>
        <w:t xml:space="preserve">Communication </w:t>
      </w:r>
      <w:r w:rsidR="00EC66CD">
        <w:rPr>
          <w:rFonts w:ascii="Arial" w:hAnsi="Arial" w:cs="Arial"/>
          <w:b/>
          <w:sz w:val="48"/>
          <w:szCs w:val="48"/>
        </w:rPr>
        <w:t>and</w:t>
      </w:r>
      <w:r>
        <w:rPr>
          <w:rFonts w:ascii="Arial" w:hAnsi="Arial" w:cs="Arial"/>
          <w:b/>
          <w:sz w:val="48"/>
          <w:szCs w:val="48"/>
        </w:rPr>
        <w:t xml:space="preserve"> Languag</w:t>
      </w:r>
      <w:r w:rsidR="00EC66CD">
        <w:rPr>
          <w:rFonts w:ascii="Arial" w:hAnsi="Arial" w:cs="Arial"/>
          <w:b/>
          <w:sz w:val="48"/>
          <w:szCs w:val="48"/>
        </w:rPr>
        <w:t>e</w:t>
      </w:r>
    </w:p>
    <w:p w14:paraId="096AD8F5" w14:textId="5C2C804B" w:rsidR="002374D7" w:rsidRPr="002374D7" w:rsidRDefault="002374D7" w:rsidP="002374D7">
      <w:pPr>
        <w:jc w:val="center"/>
        <w:rPr>
          <w:rFonts w:ascii="Arial" w:hAnsi="Arial" w:cs="Arial"/>
          <w:b/>
          <w:sz w:val="48"/>
          <w:szCs w:val="48"/>
        </w:rPr>
      </w:pPr>
      <w:r>
        <w:rPr>
          <w:rFonts w:ascii="Arial" w:hAnsi="Arial" w:cs="Arial"/>
          <w:b/>
          <w:sz w:val="48"/>
          <w:szCs w:val="48"/>
        </w:rPr>
        <w:t xml:space="preserve"> Hot &amp; Cold Spots</w:t>
      </w:r>
    </w:p>
    <w:p w14:paraId="064C92D9" w14:textId="77777777" w:rsidR="002374D7" w:rsidRDefault="002374D7" w:rsidP="002374D7">
      <w:pPr>
        <w:jc w:val="center"/>
        <w:rPr>
          <w:rFonts w:ascii="Arial" w:hAnsi="Arial" w:cs="Arial"/>
          <w:sz w:val="32"/>
          <w:szCs w:val="32"/>
        </w:rPr>
      </w:pPr>
    </w:p>
    <w:p w14:paraId="6311F4AF" w14:textId="434D4493" w:rsidR="002374D7" w:rsidRPr="002374D7" w:rsidRDefault="002374D7" w:rsidP="002374D7">
      <w:pPr>
        <w:jc w:val="center"/>
        <w:rPr>
          <w:rFonts w:ascii="Arial" w:hAnsi="Arial" w:cs="Arial"/>
          <w:sz w:val="32"/>
          <w:szCs w:val="32"/>
        </w:rPr>
      </w:pPr>
      <w:r w:rsidRPr="002374D7">
        <w:rPr>
          <w:rFonts w:ascii="Arial" w:hAnsi="Arial" w:cs="Arial"/>
          <w:sz w:val="32"/>
          <w:szCs w:val="32"/>
        </w:rPr>
        <w:t>Make a drawing of the layout of your room – inside and out, marking all the areas.</w:t>
      </w:r>
    </w:p>
    <w:p w14:paraId="42E4DAEE" w14:textId="77777777" w:rsidR="002374D7" w:rsidRPr="002374D7" w:rsidRDefault="002374D7" w:rsidP="002374D7">
      <w:pPr>
        <w:jc w:val="center"/>
        <w:rPr>
          <w:rFonts w:ascii="Arial" w:hAnsi="Arial" w:cs="Arial"/>
          <w:sz w:val="32"/>
          <w:szCs w:val="32"/>
        </w:rPr>
      </w:pPr>
      <w:r w:rsidRPr="002374D7">
        <w:rPr>
          <w:rFonts w:ascii="Arial" w:hAnsi="Arial" w:cs="Arial"/>
          <w:sz w:val="32"/>
          <w:szCs w:val="32"/>
        </w:rPr>
        <w:t>It might look like this…</w:t>
      </w:r>
    </w:p>
    <w:p w14:paraId="60AFB1E1" w14:textId="12F8F3FA" w:rsidR="002374D7" w:rsidRPr="002374D7" w:rsidRDefault="002374D7" w:rsidP="002374D7">
      <w:pPr>
        <w:jc w:val="center"/>
        <w:rPr>
          <w:rFonts w:ascii="Arial" w:hAnsi="Arial" w:cs="Arial"/>
          <w:sz w:val="32"/>
          <w:szCs w:val="32"/>
        </w:rPr>
      </w:pPr>
      <w:r w:rsidRPr="002374D7">
        <w:rPr>
          <w:rFonts w:ascii="Arial" w:hAnsi="Arial" w:cs="Arial"/>
          <w:noProof/>
          <w:sz w:val="32"/>
          <w:szCs w:val="32"/>
        </w:rPr>
        <mc:AlternateContent>
          <mc:Choice Requires="wps">
            <w:drawing>
              <wp:anchor distT="0" distB="0" distL="114300" distR="114300" simplePos="0" relativeHeight="251667456" behindDoc="0" locked="0" layoutInCell="1" allowOverlap="1" wp14:anchorId="57D71018" wp14:editId="6D8AB559">
                <wp:simplePos x="0" y="0"/>
                <wp:positionH relativeFrom="column">
                  <wp:posOffset>1086485</wp:posOffset>
                </wp:positionH>
                <wp:positionV relativeFrom="paragraph">
                  <wp:posOffset>1042670</wp:posOffset>
                </wp:positionV>
                <wp:extent cx="795655" cy="95948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959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5993B" w14:textId="77777777" w:rsidR="002374D7" w:rsidRPr="00527807" w:rsidRDefault="002374D7" w:rsidP="002374D7">
                            <w:pPr>
                              <w:jc w:val="center"/>
                              <w:rPr>
                                <w:rFonts w:ascii="Comic Sans MS" w:hAnsi="Comic Sans MS"/>
                              </w:rPr>
                            </w:pPr>
                            <w:r>
                              <w:rPr>
                                <w:rFonts w:ascii="Comic Sans MS" w:hAnsi="Comic Sans MS"/>
                              </w:rPr>
                              <w:t>Small World and Construction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71018" id="_x0000_t202" coordsize="21600,21600" o:spt="202" path="m,l,21600r21600,l21600,xe">
                <v:stroke joinstyle="miter"/>
                <v:path gradientshapeok="t" o:connecttype="rect"/>
              </v:shapetype>
              <v:shape id="Text Box 9" o:spid="_x0000_s1026" type="#_x0000_t202" style="position:absolute;left:0;text-align:left;margin-left:85.55pt;margin-top:82.1pt;width:62.65pt;height:7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C38wEAAMwDAAAOAAAAZHJzL2Uyb0RvYy54bWysU8tu2zAQvBfoPxC817INK44Fy0HqwEWB&#10;9AGk/QCKoiSiFJdd0pby911SjuO2t6I6EFwuObszO9rejb1hJ4Vegy35YjbnTFkJtbZtyb9/O7y7&#10;5cwHYWthwKqSPyvP73Zv32wHV6gldGBqhYxArC8GV/IuBFdkmZed6oWfgVOWkg1gLwKF2GY1ioHQ&#10;e5Mt5/ObbACsHYJU3tPpw5Tku4TfNEqGL03jVWCm5NRbSCumtYprttuKokXhOi3PbYh/6KIX2lLR&#10;C9SDCIIdUf8F1WuJ4KEJMwl9Bk2jpUociM1i/gebp044lbiQON5dZPL/D1Z+Pj25r8jC+B5GGmAi&#10;4d0jyB+eWdh3wrbqHhGGTomaCi+iZNngfHF+GqX2hY8g1fAJahqyOAZIQGODfVSFeDJCpwE8X0RX&#10;Y2CSDteb/CbPOZOU2uSb1W2eKoji5bFDHz4o6FnclBxppglcnB59iM2I4uVKrOXB6PqgjUkBttXe&#10;IDsJmv8hfWf0364ZGy9biM8mxHiSWEZiE8UwViMlI9sK6mfiizD5ifxPm7gu18RxIDuV3P88ClSc&#10;mY+WZNssVqvovxSs8vWSArzOVNcZYWUH5NLA2bTdh8mzR4e67ajYNCgL9yR1o5MMr42dWyfLJHXO&#10;9o6evI7TrdefcPcLAAD//wMAUEsDBBQABgAIAAAAIQCTl2Jz4AAAAAsBAAAPAAAAZHJzL2Rvd25y&#10;ZXYueG1sTI9NT8MwDIbvSPyHyEjcWPoxylaaTgOJE9KkjYpz1pqmrHGqJusKvx5zgptf+dHrx8Vm&#10;tr2YcPSdIwXxIgKBVLumo1ZB9fZytwLhg6ZG945QwRd62JTXV4XOG3ehPU6H0AouIZ9rBSaEIZfS&#10;1wat9gs3IPHuw41WB45jK5tRX7jc9jKJokxa3RFfMHrAZ4P16XC2Cqbou6pT7eTr7jOrTluTPE27&#10;d6Vub+btI4iAc/iD4Vef1aFkp6M7U+NFz/khjhnlIVsmIJhI1tkSxFFBGt+nIMtC/v+h/AEAAP//&#10;AwBQSwECLQAUAAYACAAAACEAtoM4kv4AAADhAQAAEwAAAAAAAAAAAAAAAAAAAAAAW0NvbnRlbnRf&#10;VHlwZXNdLnhtbFBLAQItABQABgAIAAAAIQA4/SH/1gAAAJQBAAALAAAAAAAAAAAAAAAAAC8BAABf&#10;cmVscy8ucmVsc1BLAQItABQABgAIAAAAIQCjefC38wEAAMwDAAAOAAAAAAAAAAAAAAAAAC4CAABk&#10;cnMvZTJvRG9jLnhtbFBLAQItABQABgAIAAAAIQCTl2Jz4AAAAAsBAAAPAAAAAAAAAAAAAAAAAE0E&#10;AABkcnMvZG93bnJldi54bWxQSwUGAAAAAAQABADzAAAAWgUAAAAA&#10;" stroked="f">
                <v:textbox style="layout-flow:vertical;mso-layout-flow-alt:bottom-to-top">
                  <w:txbxContent>
                    <w:p w14:paraId="0215993B" w14:textId="77777777" w:rsidR="002374D7" w:rsidRPr="00527807" w:rsidRDefault="002374D7" w:rsidP="002374D7">
                      <w:pPr>
                        <w:jc w:val="center"/>
                        <w:rPr>
                          <w:rFonts w:ascii="Comic Sans MS" w:hAnsi="Comic Sans MS"/>
                        </w:rPr>
                      </w:pPr>
                      <w:r>
                        <w:rPr>
                          <w:rFonts w:ascii="Comic Sans MS" w:hAnsi="Comic Sans MS"/>
                        </w:rPr>
                        <w:t>Small World and Construction</w:t>
                      </w:r>
                    </w:p>
                  </w:txbxContent>
                </v:textbox>
              </v:shape>
            </w:pict>
          </mc:Fallback>
        </mc:AlternateContent>
      </w:r>
      <w:r w:rsidRPr="002374D7">
        <w:rPr>
          <w:rFonts w:ascii="Arial" w:hAnsi="Arial" w:cs="Arial"/>
          <w:noProof/>
          <w:sz w:val="32"/>
          <w:szCs w:val="32"/>
        </w:rPr>
        <mc:AlternateContent>
          <mc:Choice Requires="wps">
            <w:drawing>
              <wp:anchor distT="0" distB="0" distL="114300" distR="114300" simplePos="0" relativeHeight="251660288" behindDoc="0" locked="0" layoutInCell="1" allowOverlap="1" wp14:anchorId="709141F5" wp14:editId="6EA6E4F4">
                <wp:simplePos x="0" y="0"/>
                <wp:positionH relativeFrom="column">
                  <wp:posOffset>718820</wp:posOffset>
                </wp:positionH>
                <wp:positionV relativeFrom="paragraph">
                  <wp:posOffset>330200</wp:posOffset>
                </wp:positionV>
                <wp:extent cx="1887855" cy="617855"/>
                <wp:effectExtent l="11430" t="6985" r="571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617855"/>
                        </a:xfrm>
                        <a:prstGeom prst="rect">
                          <a:avLst/>
                        </a:prstGeom>
                        <a:solidFill>
                          <a:srgbClr val="FFFFFF"/>
                        </a:solidFill>
                        <a:ln w="9525">
                          <a:solidFill>
                            <a:srgbClr val="000000"/>
                          </a:solidFill>
                          <a:miter lim="800000"/>
                          <a:headEnd/>
                          <a:tailEnd/>
                        </a:ln>
                      </wps:spPr>
                      <wps:txbx>
                        <w:txbxContent>
                          <w:p w14:paraId="5DFC1B40" w14:textId="77777777" w:rsidR="002374D7" w:rsidRPr="00527807" w:rsidRDefault="002374D7" w:rsidP="002374D7">
                            <w:pPr>
                              <w:jc w:val="center"/>
                              <w:rPr>
                                <w:rFonts w:ascii="Comic Sans MS" w:hAnsi="Comic Sans MS"/>
                              </w:rPr>
                            </w:pPr>
                            <w:r>
                              <w:rPr>
                                <w:rFonts w:ascii="Comic Sans MS" w:hAnsi="Comic Sans MS"/>
                              </w:rPr>
                              <w:t>Toilets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141F5" id="Text Box 8" o:spid="_x0000_s1027" type="#_x0000_t202" style="position:absolute;left:0;text-align:left;margin-left:56.6pt;margin-top:26pt;width:148.65pt;height:4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hzFQIAADIEAAAOAAAAZHJzL2Uyb0RvYy54bWysU9tu2zAMfR+wfxD0vjgJkjY14hRdugwD&#10;ugvQ7QNkWbaFyaJGKbGzrx8lp2nQbS/D/CCQJnVIHh6tb4fOsINCr8EWfDaZcqashErbpuDfvu7e&#10;rDjzQdhKGLCq4Efl+e3m9at173I1hxZMpZARiPV57wrehuDyLPOyVZ3wE3DKUrAG7EQgF5usQtET&#10;emey+XR6lfWAlUOQynv6ez8G+Sbh17WS4XNdexWYKTj1FtKJ6SzjmW3WIm9QuFbLUxviH7rohLZU&#10;9Ax1L4Jge9S/QXVaIniow0RCl0Fda6nSDDTNbPpimsdWOJVmIXK8O9Pk/x+s/HR4dF+QheEtDLTA&#10;NIR3DyC/e2Zh2wrbqDtE6FslKio8i5RlvfP56Wqk2uc+gpT9R6hoyWIfIAENNXaRFZqTETot4Hgm&#10;XQ2ByVhytbpeLZecSYpdzZIdS4j86bZDH94r6Fg0Co601IQuDg8+jKlPKbGYB6OrnTYmOdiUW4Ps&#10;IEgAu/SlAV6kGcv6gt8s58uRgL9CTNP3J4hOB1Ky0V3BV+ckkUfa3tkq6SwIbUabpjP2xGOkbiQx&#10;DOXAdHUiOdJaQnUkYhFG4dJDI6MF/MlZT6ItuP+xF6g4Mx8sLedmtlhElSdnsbyek4OXkfIyIqwk&#10;qIIHzkZzG8aXsXeom5YqjXKwcEcLrXXi+rmrU/skzLSt0yOKyr/0U9bzU9/8AgAA//8DAFBLAwQU&#10;AAYACAAAACEAVQnB8t8AAAAKAQAADwAAAGRycy9kb3ducmV2LnhtbEyPzU7DMBCE70i8g7VIXFDr&#10;/LW0IU6FkED0Bi2Cqxu7SYS9DrabhrdnOcFxNKOZb6rNZA0btQ+9QwHpPAGmsXGqx1bA2/5xtgIW&#10;okQljUMt4FsH2NSXF5UslTvjqx53sWVUgqGUAroYh5Lz0HTayjB3g0byjs5bGUn6lisvz1RuDc+S&#10;ZMmt7JEWOjnoh043n7uTFbAqnsePsM1f3pvl0azjze349OWFuL6a7u+ART3FvzD84hM61MR0cCdU&#10;gRnSaZ5RVMAio08UKNJkAexATrHOgdcV/3+h/gEAAP//AwBQSwECLQAUAAYACAAAACEAtoM4kv4A&#10;AADhAQAAEwAAAAAAAAAAAAAAAAAAAAAAW0NvbnRlbnRfVHlwZXNdLnhtbFBLAQItABQABgAIAAAA&#10;IQA4/SH/1gAAAJQBAAALAAAAAAAAAAAAAAAAAC8BAABfcmVscy8ucmVsc1BLAQItABQABgAIAAAA&#10;IQBAsMhzFQIAADIEAAAOAAAAAAAAAAAAAAAAAC4CAABkcnMvZTJvRG9jLnhtbFBLAQItABQABgAI&#10;AAAAIQBVCcHy3wAAAAoBAAAPAAAAAAAAAAAAAAAAAG8EAABkcnMvZG93bnJldi54bWxQSwUGAAAA&#10;AAQABADzAAAAewUAAAAA&#10;">
                <v:textbox>
                  <w:txbxContent>
                    <w:p w14:paraId="5DFC1B40" w14:textId="77777777" w:rsidR="002374D7" w:rsidRPr="00527807" w:rsidRDefault="002374D7" w:rsidP="002374D7">
                      <w:pPr>
                        <w:jc w:val="center"/>
                        <w:rPr>
                          <w:rFonts w:ascii="Comic Sans MS" w:hAnsi="Comic Sans MS"/>
                        </w:rPr>
                      </w:pPr>
                      <w:r>
                        <w:rPr>
                          <w:rFonts w:ascii="Comic Sans MS" w:hAnsi="Comic Sans MS"/>
                        </w:rPr>
                        <w:t>Toilets</w:t>
                      </w:r>
                    </w:p>
                  </w:txbxContent>
                </v:textbox>
              </v:shape>
            </w:pict>
          </mc:Fallback>
        </mc:AlternateContent>
      </w:r>
      <w:r w:rsidRPr="002374D7">
        <w:rPr>
          <w:rFonts w:ascii="Arial" w:hAnsi="Arial" w:cs="Arial"/>
          <w:noProof/>
          <w:sz w:val="32"/>
          <w:szCs w:val="32"/>
        </w:rPr>
        <mc:AlternateContent>
          <mc:Choice Requires="wps">
            <w:drawing>
              <wp:anchor distT="0" distB="0" distL="114300" distR="114300" simplePos="0" relativeHeight="251666432" behindDoc="0" locked="0" layoutInCell="1" allowOverlap="1" wp14:anchorId="0F9C3AA9" wp14:editId="609CE701">
                <wp:simplePos x="0" y="0"/>
                <wp:positionH relativeFrom="column">
                  <wp:posOffset>718820</wp:posOffset>
                </wp:positionH>
                <wp:positionV relativeFrom="paragraph">
                  <wp:posOffset>948055</wp:posOffset>
                </wp:positionV>
                <wp:extent cx="1163320" cy="570230"/>
                <wp:effectExtent l="20955" t="5715" r="25400" b="1460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63320" cy="570230"/>
                        </a:xfrm>
                        <a:prstGeom prst="triangle">
                          <a:avLst>
                            <a:gd name="adj" fmla="val 50000"/>
                          </a:avLst>
                        </a:prstGeom>
                        <a:solidFill>
                          <a:srgbClr val="FFFFFF"/>
                        </a:solidFill>
                        <a:ln w="9525">
                          <a:solidFill>
                            <a:srgbClr val="000000"/>
                          </a:solidFill>
                          <a:miter lim="800000"/>
                          <a:headEnd/>
                          <a:tailEnd/>
                        </a:ln>
                      </wps:spPr>
                      <wps:txbx>
                        <w:txbxContent>
                          <w:p w14:paraId="5B69AFA6" w14:textId="77777777" w:rsidR="002374D7" w:rsidRPr="00527807" w:rsidRDefault="002374D7" w:rsidP="002374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C3AA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8" type="#_x0000_t5" style="position:absolute;left:0;text-align:left;margin-left:56.6pt;margin-top:74.65pt;width:91.6pt;height:44.9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o5OgIAAGcEAAAOAAAAZHJzL2Uyb0RvYy54bWysVNtu2zAMfR+wfxD0vtjOpRcjTlGkyzCg&#10;uwDdPkCW5FibbqOU2N3Xl1LSNN3ehvlBIEWJOjyH9PJmNJrsJQTlbEOrSUmJtNwJZbcN/f5t8+6K&#10;khCZFUw7Kxv6KAO9Wb19sxx8Laeud1pIIJjEhnrwDe1j9HVRBN5Lw8LEeWkx2DkwLKIL20IAGzC7&#10;0cW0LC+KwYHw4LgMAXfvDkG6yvm7TvL4peuCjEQ3FLHFvEJe27QWqyWrt8B8r/gRBvsHFIYpi4+e&#10;Ut2xyMgO1F+pjOLgguvihDtTuK5TXOYasJqq/KOah555mWtBcoI/0RT+X1r+ef/gv0KCHvy94z8D&#10;sW7dM7uVtwBu6CUT+FyViCoGH+rTheQEvEra4ZMTKC3bRZc5GDswBBxyXZVXZfryNhZLxsz844l5&#10;OUbCcbOqLmazKQrEMba4LKezLE3B6pQsofMQ4gfpDElGQyMoxKgTO6xm+/sQM/uCWGYSFvGDks5o&#10;1HLPNFlkEKmE02G0nlPm4p1WYqO0zg5s27UGglcbuslfrh85Oj+mLRkaer2YLjKKV7FwniJz8FzQ&#10;q2NGRWx/rUxDj0zlhkysv7ci25EpfbARsrZHGRLzqclDHcd2JEo0dJowpp3WiUfUJSuAlOJ0ImG9&#10;g9+UDNjpDQ2/dgwkJfqjRW2vq/k8jUZ25ovLJAOcR9rzCLMcU6EAlBzMdTyM086D2vZJ9MyGdbfY&#10;D52KifUXVEcHuzmLcZy8NC7nfj718n9YPQEAAP//AwBQSwMEFAAGAAgAAAAhAJrYNlLiAAAACwEA&#10;AA8AAABkcnMvZG93bnJldi54bWxMj09Lw0AQxe+C32EZwZvd/KM0aTZFBJUqFGyltLdtMiah2dmQ&#10;3abx2zue9PYe8+PNe/lqMp0YcXCtJQXhLACBVNqqpVrB5+75YQHCeU2V7iyhgm90sCpub3KdVfZK&#10;HzhufS04hFymFTTe95mUrmzQaDezPRLfvuxgtGc71LIa9JXDTSejIJhLo1viD43u8anB8ry9GAWH&#10;/fo1kcd+EWymd3t+2x3348taqfu76XEJwuPk/2D4rc/VoeBOJ3uhyomOfRhHjLJI0hgEE1E6T0Cc&#10;WMRpCLLI5f8NxQ8AAAD//wMAUEsBAi0AFAAGAAgAAAAhALaDOJL+AAAA4QEAABMAAAAAAAAAAAAA&#10;AAAAAAAAAFtDb250ZW50X1R5cGVzXS54bWxQSwECLQAUAAYACAAAACEAOP0h/9YAAACUAQAACwAA&#10;AAAAAAAAAAAAAAAvAQAAX3JlbHMvLnJlbHNQSwECLQAUAAYACAAAACEA8/RaOToCAABnBAAADgAA&#10;AAAAAAAAAAAAAAAuAgAAZHJzL2Uyb0RvYy54bWxQSwECLQAUAAYACAAAACEAmtg2UuIAAAALAQAA&#10;DwAAAAAAAAAAAAAAAACUBAAAZHJzL2Rvd25yZXYueG1sUEsFBgAAAAAEAAQA8wAAAKMFAAAAAA==&#10;">
                <v:textbox>
                  <w:txbxContent>
                    <w:p w14:paraId="5B69AFA6" w14:textId="77777777" w:rsidR="002374D7" w:rsidRPr="00527807" w:rsidRDefault="002374D7" w:rsidP="002374D7"/>
                  </w:txbxContent>
                </v:textbox>
              </v:shape>
            </w:pict>
          </mc:Fallback>
        </mc:AlternateContent>
      </w:r>
      <w:r w:rsidRPr="002374D7">
        <w:rPr>
          <w:rFonts w:ascii="Arial" w:hAnsi="Arial" w:cs="Arial"/>
          <w:noProof/>
          <w:sz w:val="32"/>
          <w:szCs w:val="32"/>
        </w:rPr>
        <mc:AlternateContent>
          <mc:Choice Requires="wps">
            <w:drawing>
              <wp:anchor distT="0" distB="0" distL="114300" distR="114300" simplePos="0" relativeHeight="251665408" behindDoc="0" locked="0" layoutInCell="1" allowOverlap="1" wp14:anchorId="7783132C" wp14:editId="4448F061">
                <wp:simplePos x="0" y="0"/>
                <wp:positionH relativeFrom="column">
                  <wp:posOffset>422275</wp:posOffset>
                </wp:positionH>
                <wp:positionV relativeFrom="paragraph">
                  <wp:posOffset>1244600</wp:posOffset>
                </wp:positionV>
                <wp:extent cx="1163320" cy="570230"/>
                <wp:effectExtent l="11430" t="24765" r="18415" b="21590"/>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57023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F9E94" id="Isosceles Triangle 6" o:spid="_x0000_s1026" type="#_x0000_t5" style="position:absolute;margin-left:33.25pt;margin-top:98pt;width:91.6pt;height:44.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7OMQIAAFQEAAAOAAAAZHJzL2Uyb0RvYy54bWysVNuO2yAQfa/Uf0C8N7Zz2YsVZ7XKNlWl&#10;7UXa9gMIYJsWGAokzvbrO+AkzbZvVf2AGGY4nDkz4+XdwWiylz4osA2tJiUl0nIQynYN/fpl8+aG&#10;khCZFUyDlQ19loHerV6/Wg6ullPoQQvpCYLYUA+uoX2Mri6KwHtpWJiAkxadLXjDIpq+K4RnA6Ib&#10;XUzL8qoYwAvngcsQ8PRhdNJVxm9byeOntg0yEt1Q5Bbz6vO6TWuxWrK688z1ih9psH9gYZiy+OgZ&#10;6oFFRnZe/QVlFPcQoI0TDqaAtlVc5hwwm6r8I5unnjmZc0FxgjvLFP4fLP+4f3KffaIe3CPw74FY&#10;WPfMdvLeexh6yQQ+VyWhisGF+nwhGQGvku3wAQSWlu0iZA0OrTfEA2q9mJfpy6eYKzlk4Z/PwstD&#10;JBwPq+pqNptifTj6FtfldJYrU7A6YSVyzof4ToIhadPQ6BVS1EkcVrP9Y4hZfEEsM4mK+EZJazSW&#10;cs80WWQSKYNzMO5OkDl30EpslNbZ8N12rT3Bqw3d5C+njxJdhmlLhobeLqaLzOKFL1xCZA1OCb0I&#10;Mypi92tlGnqTo8Z+TKK/tSL3ZmRKj3ukrO2xCkn41OOh3oJ4xiJkuVFAHEWUpwf/k5IB27qh4ceO&#10;eUmJfm+xkLfVfJ7mIBvzxXUS3V96tpceZjlCodyUjNt1HGdn57zqenypyrlbuMfityqeumRkdSSL&#10;rZulP45Zmo1LO0f9/hmsfgEAAP//AwBQSwMEFAAGAAgAAAAhAFy4hSfhAAAACwEAAA8AAABkcnMv&#10;ZG93bnJldi54bWxMj01PwkAQhu8m/ofNmHiTLV0Rrd0SYjQaPBgQ9bp0h7ahO1u7C5R/73jS27yZ&#10;J+9HPhtcKw7Yh8aThvEoAYFUettQpWH9/nR1CyJEQ9a0nlDDCQPMivOz3GTWH2mJh1WsBJtQyIyG&#10;OsYukzKUNToTRr5D4t/W985Eln0lbW+ObO5amSbJjXSmIU6oTYcPNZa71d5pMIsP//K2rp7dSX4/&#10;Tnbz6fbz61Xry4thfg8i4hD/YPitz9Wh4E4bvycbRMt6rFJG+bi+UyCYSBPF6zYalEonIItc/t9Q&#10;/AAAAP//AwBQSwECLQAUAAYACAAAACEAtoM4kv4AAADhAQAAEwAAAAAAAAAAAAAAAAAAAAAAW0Nv&#10;bnRlbnRfVHlwZXNdLnhtbFBLAQItABQABgAIAAAAIQA4/SH/1gAAAJQBAAALAAAAAAAAAAAAAAAA&#10;AC8BAABfcmVscy8ucmVsc1BLAQItABQABgAIAAAAIQCOyR7OMQIAAFQEAAAOAAAAAAAAAAAAAAAA&#10;AC4CAABkcnMvZTJvRG9jLnhtbFBLAQItABQABgAIAAAAIQBcuIUn4QAAAAsBAAAPAAAAAAAAAAAA&#10;AAAAAIsEAABkcnMvZG93bnJldi54bWxQSwUGAAAAAAQABADzAAAAmQUAAAAA&#10;"/>
            </w:pict>
          </mc:Fallback>
        </mc:AlternateContent>
      </w:r>
      <w:r w:rsidRPr="002374D7">
        <w:rPr>
          <w:rFonts w:ascii="Arial" w:hAnsi="Arial" w:cs="Arial"/>
          <w:noProof/>
          <w:sz w:val="32"/>
          <w:szCs w:val="32"/>
        </w:rPr>
        <mc:AlternateContent>
          <mc:Choice Requires="wps">
            <w:drawing>
              <wp:anchor distT="0" distB="0" distL="114300" distR="114300" simplePos="0" relativeHeight="251664384" behindDoc="0" locked="0" layoutInCell="1" allowOverlap="1" wp14:anchorId="7A837E82" wp14:editId="1480EBC4">
                <wp:simplePos x="0" y="0"/>
                <wp:positionH relativeFrom="column">
                  <wp:posOffset>718820</wp:posOffset>
                </wp:positionH>
                <wp:positionV relativeFrom="paragraph">
                  <wp:posOffset>1541145</wp:posOffset>
                </wp:positionV>
                <wp:extent cx="1163320" cy="570230"/>
                <wp:effectExtent l="20955" t="17780" r="25400" b="1206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57023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9F96A" id="Isosceles Triangle 5" o:spid="_x0000_s1026" type="#_x0000_t5" style="position:absolute;margin-left:56.6pt;margin-top:121.35pt;width:91.6pt;height:4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69wIgIAAEYEAAAOAAAAZHJzL2Uyb0RvYy54bWysU9uO0zAQfUfiHyy/0yS97CVqulp1KUJa&#10;LtLCB0wdJzH4hu02LV/P2GlDC2+IPFiezMyZM2fGy4eDkmTPnRdGV7SY5JRwzUwtdFvRr182b+4o&#10;8QF0DdJoXtEj9/Rh9frVsrcln5rOyJo7giDal72taBeCLbPMs44r8BNjuUZnY5yCgKZrs9pBj+hK&#10;ZtM8v8l642rrDOPe49+nwUlXCb9pOAufmsbzQGRFkVtIp0vnNp7Zagll68B2gp1owD+wUCA0Fh2h&#10;niAA2TnxF5QSzBlvmjBhRmWmaQTjqQfspsj/6OalA8tTLyiOt6NM/v/Bso/7F/vZRerePhv23RNt&#10;1h3olj86Z/qOQ43liihU1ltfjgnR8JhKtv0HU+NoYRdM0uDQOBUBsTtySFIfR6n5IRCGP4viZjab&#10;4kQY+ha3+XSWZpFBec62zod33CgSLxUNTiApGeWAEvbPPiS5a6JBxeL1N0oaJXF4e5BkkeOXOI/B&#10;CH2GTN0aKeqNkDIZrt2upSOYWtFN+k7J/jJMatJX9H4xXSQWVz5/CRGrj/WvwpQIuO9SqIrejUFQ&#10;Rpnf6jptYwAhhztSlvqke5Q6brUvt6Y+ouzODMuMjw8vnXE/KelxkSvqf+zAcUrke42juy/m87j5&#10;yZgvbqPo7tKzvfSAZgiFclMyXNdheC0760TbYaUi9a7NI467EeG8FwOrE1lcVrxdvYZLO0X9fv6r&#10;XwAAAP//AwBQSwMEFAAGAAgAAAAhAIfLBtLhAAAACwEAAA8AAABkcnMvZG93bnJldi54bWxMj0FL&#10;w0AQhe+C/2EZwYvYTTe11ZhNEUEEL8VGhN6m2TEJye6G7KaN/97xpMfHfLz3Tb6dbS9ONIbWOw3L&#10;RQKCXOVN62oNH+XL7T2IENEZ7L0jDd8UYFtcXuSYGX9273Tax1pwiQsZamhiHDIpQ9WQxbDwAzm+&#10;ffnRYuQ41tKMeOZy20uVJGtpsXW80OBAzw1V3X6yGrA7fL5Zs5NTWbfJ62G62ZQdaX19NT89gog0&#10;xz8YfvVZHQp2OvrJmSB6zstUMapBrdQGBBPqYb0CcdSQpuoOZJHL/z8UPwAAAP//AwBQSwECLQAU&#10;AAYACAAAACEAtoM4kv4AAADhAQAAEwAAAAAAAAAAAAAAAAAAAAAAW0NvbnRlbnRfVHlwZXNdLnht&#10;bFBLAQItABQABgAIAAAAIQA4/SH/1gAAAJQBAAALAAAAAAAAAAAAAAAAAC8BAABfcmVscy8ucmVs&#10;c1BLAQItABQABgAIAAAAIQBWL69wIgIAAEYEAAAOAAAAAAAAAAAAAAAAAC4CAABkcnMvZTJvRG9j&#10;LnhtbFBLAQItABQABgAIAAAAIQCHywbS4QAAAAsBAAAPAAAAAAAAAAAAAAAAAHwEAABkcnMvZG93&#10;bnJldi54bWxQSwUGAAAAAAQABADzAAAAigUAAAAA&#10;"/>
            </w:pict>
          </mc:Fallback>
        </mc:AlternateContent>
      </w:r>
      <w:r w:rsidRPr="002374D7">
        <w:rPr>
          <w:rFonts w:ascii="Arial" w:hAnsi="Arial" w:cs="Arial"/>
          <w:noProof/>
          <w:sz w:val="32"/>
          <w:szCs w:val="32"/>
        </w:rPr>
        <mc:AlternateContent>
          <mc:Choice Requires="wps">
            <w:drawing>
              <wp:anchor distT="0" distB="0" distL="114300" distR="114300" simplePos="0" relativeHeight="251661312" behindDoc="0" locked="0" layoutInCell="1" allowOverlap="1" wp14:anchorId="498D195D" wp14:editId="32C7E6D8">
                <wp:simplePos x="0" y="0"/>
                <wp:positionH relativeFrom="column">
                  <wp:posOffset>6525260</wp:posOffset>
                </wp:positionH>
                <wp:positionV relativeFrom="paragraph">
                  <wp:posOffset>330200</wp:posOffset>
                </wp:positionV>
                <wp:extent cx="2743200" cy="1781175"/>
                <wp:effectExtent l="7620" t="6985" r="1143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solidFill>
                          <a:srgbClr val="FFFFFF"/>
                        </a:solidFill>
                        <a:ln w="9525">
                          <a:solidFill>
                            <a:srgbClr val="000000"/>
                          </a:solidFill>
                          <a:miter lim="800000"/>
                          <a:headEnd/>
                          <a:tailEnd/>
                        </a:ln>
                      </wps:spPr>
                      <wps:txbx>
                        <w:txbxContent>
                          <w:p w14:paraId="05AACD51" w14:textId="77777777" w:rsidR="002374D7" w:rsidRDefault="002374D7" w:rsidP="002374D7"/>
                          <w:p w14:paraId="0493463D" w14:textId="77777777" w:rsidR="002374D7" w:rsidRDefault="002374D7" w:rsidP="002374D7"/>
                          <w:p w14:paraId="20FA5346" w14:textId="77777777" w:rsidR="002374D7" w:rsidRPr="00527807" w:rsidRDefault="002374D7" w:rsidP="002374D7">
                            <w:pPr>
                              <w:jc w:val="center"/>
                              <w:rPr>
                                <w:rFonts w:ascii="Comic Sans MS" w:hAnsi="Comic Sans MS"/>
                              </w:rPr>
                            </w:pPr>
                            <w:r>
                              <w:rPr>
                                <w:rFonts w:ascii="Comic Sans MS" w:hAnsi="Comic Sans MS"/>
                              </w:rPr>
                              <w:t>Outside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195D" id="Text Box 2" o:spid="_x0000_s1029" type="#_x0000_t202" style="position:absolute;left:0;text-align:left;margin-left:513.8pt;margin-top:26pt;width:3in;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P1HAIAADMEAAAOAAAAZHJzL2Uyb0RvYy54bWysU9tu2zAMfR+wfxD0vjhOkyU14hRdugwD&#10;ugvQ7QMUWY6FyaJGKbGzry8lp2l2exmmB0EUpUPy8HB507eGHRR6Dbbk+WjMmbISKm13Jf/6ZfNq&#10;wZkPwlbCgFUlPyrPb1YvXyw7V6gJNGAqhYxArC86V/ImBFdkmZeNaoUfgVOWnDVgKwKZuMsqFB2h&#10;tyabjMevsw6wcghSeU+3d4OTrxJ+XSsZPtW1V4GZklNuIe2Y9m3cs9VSFDsUrtHylIb4hyxaoS0F&#10;PUPdiSDYHvVvUK2WCB7qMJLQZlDXWqpUA1WTj3+p5qERTqVaiBzvzjT5/wcrPx4e3GdkoX8DPTUw&#10;FeHdPchvnllYN8Lu1C0idI0SFQXOI2VZ53xx+hqp9oWPINvuA1TUZLEPkID6GtvICtXJCJ0acDyT&#10;rvrAJF1O5tMr6iRnknz5fJHn81mKIYqn7w59eKegZfFQcqSuJnhxuPchpiOKpycxmgejq402Jhm4&#10;264NsoMgBWzSOqH/9MxY1pX8ejaZDQz8FWKc1p8gWh1Iyka3JV+cH4ki8vbWVkloQWgznCllY09E&#10;Ru4GFkO/7ZmuSn4VA0Ret1AdiVmEQbk0aXRoAH9w1pFqS+6/7wUqzsx7S925zqfTKPNkTGfzCRl4&#10;6dleeoSVBFXywNlwXIdhNPYO9a6hSIMeLNxSR2uduH7O6pQ+KTO14DRFUfqXdnr1POurRwAAAP//&#10;AwBQSwMEFAAGAAgAAAAhALleJUzhAAAADAEAAA8AAABkcnMvZG93bnJldi54bWxMj81OwzAQhO9I&#10;vIO1SFwQdUiatA1xKoQEghu0FVzdeJtE+CfYbhrenu0JjjP7aXamWk9GsxF96J0VcDdLgKFtnOpt&#10;K2C3fbpdAgtRWiW1syjgBwOs68uLSpbKnew7jpvYMgqxoZQCuhiHkvPQdGhkmLkBLd0OzhsZSfqW&#10;Ky9PFG40T5Ok4Eb2lj50csDHDpuvzdEIWM5fxs/wmr19NMVBr+LNYnz+9kJcX00P98AiTvEPhnN9&#10;qg41ddq7o1WBadJJuiiIFZCnNOpMzPMVOXsBWZbmwOuK/x9R/wIAAP//AwBQSwECLQAUAAYACAAA&#10;ACEAtoM4kv4AAADhAQAAEwAAAAAAAAAAAAAAAAAAAAAAW0NvbnRlbnRfVHlwZXNdLnhtbFBLAQIt&#10;ABQABgAIAAAAIQA4/SH/1gAAAJQBAAALAAAAAAAAAAAAAAAAAC8BAABfcmVscy8ucmVsc1BLAQIt&#10;ABQABgAIAAAAIQCrW9P1HAIAADMEAAAOAAAAAAAAAAAAAAAAAC4CAABkcnMvZTJvRG9jLnhtbFBL&#10;AQItABQABgAIAAAAIQC5XiVM4QAAAAwBAAAPAAAAAAAAAAAAAAAAAHYEAABkcnMvZG93bnJldi54&#10;bWxQSwUGAAAAAAQABADzAAAAhAUAAAAA&#10;">
                <v:textbox>
                  <w:txbxContent>
                    <w:p w14:paraId="05AACD51" w14:textId="77777777" w:rsidR="002374D7" w:rsidRDefault="002374D7" w:rsidP="002374D7"/>
                    <w:p w14:paraId="0493463D" w14:textId="77777777" w:rsidR="002374D7" w:rsidRDefault="002374D7" w:rsidP="002374D7"/>
                    <w:p w14:paraId="20FA5346" w14:textId="77777777" w:rsidR="002374D7" w:rsidRPr="00527807" w:rsidRDefault="002374D7" w:rsidP="002374D7">
                      <w:pPr>
                        <w:jc w:val="center"/>
                        <w:rPr>
                          <w:rFonts w:ascii="Comic Sans MS" w:hAnsi="Comic Sans MS"/>
                        </w:rPr>
                      </w:pPr>
                      <w:r>
                        <w:rPr>
                          <w:rFonts w:ascii="Comic Sans MS" w:hAnsi="Comic Sans MS"/>
                        </w:rPr>
                        <w:t>Outside Area</w:t>
                      </w:r>
                    </w:p>
                  </w:txbxContent>
                </v:textbox>
              </v:shape>
            </w:pict>
          </mc:Fallback>
        </mc:AlternateContent>
      </w:r>
    </w:p>
    <w:p w14:paraId="4F47E146" w14:textId="73B478C9" w:rsidR="002374D7" w:rsidRPr="002374D7" w:rsidRDefault="00EC66CD" w:rsidP="002374D7">
      <w:pPr>
        <w:rPr>
          <w:rFonts w:ascii="Arial" w:hAnsi="Arial" w:cs="Arial"/>
          <w:sz w:val="32"/>
          <w:szCs w:val="32"/>
        </w:rPr>
      </w:pPr>
      <w:r w:rsidRPr="002374D7">
        <w:rPr>
          <w:rFonts w:ascii="Arial" w:hAnsi="Arial" w:cs="Arial"/>
          <w:noProof/>
          <w:sz w:val="32"/>
          <w:szCs w:val="32"/>
        </w:rPr>
        <mc:AlternateContent>
          <mc:Choice Requires="wps">
            <w:drawing>
              <wp:anchor distT="0" distB="0" distL="114300" distR="114300" simplePos="0" relativeHeight="251659264" behindDoc="0" locked="0" layoutInCell="1" allowOverlap="1" wp14:anchorId="4512ECDC" wp14:editId="73FAB172">
                <wp:simplePos x="0" y="0"/>
                <wp:positionH relativeFrom="margin">
                  <wp:posOffset>722689</wp:posOffset>
                </wp:positionH>
                <wp:positionV relativeFrom="paragraph">
                  <wp:posOffset>117475</wp:posOffset>
                </wp:positionV>
                <wp:extent cx="8549640" cy="1781175"/>
                <wp:effectExtent l="0" t="0" r="2286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9640" cy="1781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1AB3C" id="Rectangle 1" o:spid="_x0000_s1026" style="position:absolute;margin-left:56.9pt;margin-top:9.25pt;width:673.2pt;height:14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0nCgIAABcEAAAOAAAAZHJzL2Uyb0RvYy54bWysU9uOGjEMfa/Uf4jyXoZBsCwjhtWKLVWl&#10;7UXa9gNCJjMTNYlTJzDQr68TWJZenqrmIYpj5/j42FneHaxhe4VBg6t5ORpzppyERruu5l+/bN7c&#10;chaicI0w4FTNjyrwu9XrV8vBV2oCPZhGISMQF6rB17yP0VdFEWSvrAgj8MqRswW0IpKJXdGgGAjd&#10;mmIyHt8UA2DjEaQKgW4fTk6+yvhtq2T81LZBRWZqTtxi3jHv27QXq6WoOhS+1/JMQ/wDCyu0o6QX&#10;qAcRBduh/gPKaokQoI0jCbaAttVS5RqomnL8WzVPvfAq10LiBH+RKfw/WPlx/+Q/Y6Ie/CPIb4E5&#10;WPfCdeoeEYZeiYbSlUmoYvChujxIRqCnbDt8gIZaK3YRsgaHFm0CpOrYIUt9vEitDpFJurydTRc3&#10;U+qIJF85vy3L+SznENXzc48hvlNgWTrUHKmXGV7sH0NMdET1HJLpg9HNRhuTDey2a4NsL6jvm7zO&#10;6OE6zDg21Hwxm8wy8i++cA0xzutvEFZHGmCjLdV0CRJV0u2ta/J4RaHN6UyUjTsLmbRLYxqqLTRH&#10;0hHhNJ30m+jQA/7gbKDJrHn4vhOoODPvHfViUU6TcDEb09l8QgZee7bXHuEkQdU8cnY6ruNp/Hce&#10;dddTpjLX7uCe+tfqrOwLqzNZmr4s+PmnpPG+tnPUy39e/QQAAP//AwBQSwMEFAAGAAgAAAAhAOmm&#10;FVLfAAAACwEAAA8AAABkcnMvZG93bnJldi54bWxMj8FOwzAQRO9I/IO1SNyo3RSqJsSpEKhIHNv0&#10;wm0TL0kgXkex0wa+HvcEtxnNaPZtvp1tL040+s6xhuVCgSCunem40XAsd3cbED4gG+wdk4Zv8rAt&#10;rq9yzIw7855Oh9CIOMI+Qw1tCEMmpa9bsugXbiCO2YcbLYZox0aaEc9x3PYyUWotLXYcL7Q40HNL&#10;9ddhshqqLjniz758VTbdrcLbXH5O7y9a397MT48gAs3hrwwX/IgORWSq3MTGiz765Sqihyg2DyAu&#10;hfu1SkBUGpI0VSCLXP7/ofgFAAD//wMAUEsBAi0AFAAGAAgAAAAhALaDOJL+AAAA4QEAABMAAAAA&#10;AAAAAAAAAAAAAAAAAFtDb250ZW50X1R5cGVzXS54bWxQSwECLQAUAAYACAAAACEAOP0h/9YAAACU&#10;AQAACwAAAAAAAAAAAAAAAAAvAQAAX3JlbHMvLnJlbHNQSwECLQAUAAYACAAAACEAObxNJwoCAAAX&#10;BAAADgAAAAAAAAAAAAAAAAAuAgAAZHJzL2Uyb0RvYy54bWxQSwECLQAUAAYACAAAACEA6aYVUt8A&#10;AAALAQAADwAAAAAAAAAAAAAAAABkBAAAZHJzL2Rvd25yZXYueG1sUEsFBgAAAAAEAAQA8wAAAHAF&#10;AAAAAA==&#10;">
                <w10:wrap anchorx="margin"/>
              </v:rect>
            </w:pict>
          </mc:Fallback>
        </mc:AlternateContent>
      </w:r>
      <w:r w:rsidR="002374D7" w:rsidRPr="002374D7">
        <w:rPr>
          <w:rFonts w:ascii="Arial" w:hAnsi="Arial" w:cs="Arial"/>
          <w:noProof/>
          <w:sz w:val="32"/>
          <w:szCs w:val="32"/>
        </w:rPr>
        <mc:AlternateContent>
          <mc:Choice Requires="wps">
            <w:drawing>
              <wp:anchor distT="0" distB="0" distL="114300" distR="114300" simplePos="0" relativeHeight="251662336" behindDoc="0" locked="0" layoutInCell="1" allowOverlap="1" wp14:anchorId="2199476D" wp14:editId="41A85FE8">
                <wp:simplePos x="0" y="0"/>
                <wp:positionH relativeFrom="column">
                  <wp:posOffset>4656588</wp:posOffset>
                </wp:positionH>
                <wp:positionV relativeFrom="paragraph">
                  <wp:posOffset>227684</wp:posOffset>
                </wp:positionV>
                <wp:extent cx="1139825" cy="698412"/>
                <wp:effectExtent l="0" t="0" r="22225" b="2603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698412"/>
                        </a:xfrm>
                        <a:prstGeom prst="ellipse">
                          <a:avLst/>
                        </a:prstGeom>
                        <a:solidFill>
                          <a:srgbClr val="FFFFFF"/>
                        </a:solidFill>
                        <a:ln w="9525">
                          <a:solidFill>
                            <a:srgbClr val="000000"/>
                          </a:solidFill>
                          <a:round/>
                          <a:headEnd/>
                          <a:tailEnd/>
                        </a:ln>
                      </wps:spPr>
                      <wps:txbx>
                        <w:txbxContent>
                          <w:p w14:paraId="7156562B" w14:textId="77777777" w:rsidR="002374D7" w:rsidRPr="00527807" w:rsidRDefault="002374D7" w:rsidP="002374D7">
                            <w:pPr>
                              <w:jc w:val="center"/>
                              <w:rPr>
                                <w:rFonts w:ascii="Comic Sans MS" w:hAnsi="Comic Sans MS"/>
                              </w:rPr>
                            </w:pPr>
                            <w:r>
                              <w:rPr>
                                <w:rFonts w:ascii="Comic Sans MS" w:hAnsi="Comic Sans MS"/>
                              </w:rPr>
                              <w:t>Creative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99476D" id="Oval 4" o:spid="_x0000_s1030" style="position:absolute;margin-left:366.65pt;margin-top:17.95pt;width:89.75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WkDQIAAB4EAAAOAAAAZHJzL2Uyb0RvYy54bWysU9uO0zAQfUfiHyy/0zSlXdqo6WrVpQhp&#10;uUgLH+A6TmLheMzYbVK+nrGb7VaAeED4wZrx2GfOHM+sb4fOsKNCr8GWPJ9MOVNWQqVtU/KvX3av&#10;lpz5IGwlDFhV8pPy/Hbz8sW6d4WaQQumUsgIxPqidyVvQ3BFlnnZqk74CThlKVgDdiKQi01WoegJ&#10;vTPZbDq9yXrAyiFI5T2d3p+DfJPw61rJ8KmuvQrMlJy4hbRj2vdxzzZrUTQoXKvlSEP8A4tOaEtJ&#10;L1D3Igh2QP0bVKclgoc6TCR0GdS1lirVQNXk01+qeWyFU6kWEse7i0z+/8HKj8dH9xkjde8eQH7z&#10;zMK2FbZRd4jQt0pUlC6PQmW988XlQXQ8PWX7/gNU9LXiECBpMNTYRUCqjg1J6tNFajUEJukwz1+v&#10;lrMFZ5JiN6vlPJ+lFKJ4eu3Qh3cKOhaNkitjtPNRDVGI44MPkZAonm6lAsDoaqeNSQ42+61BdhT0&#10;87u0xgT++pqxrC/5akFU/g4xTetPEAgHW6U+imK9He0gtDnbxNLYUb0oWOxNX4RhPzBdlXweMePJ&#10;HqoTyYlwblIaKjJawB+c9dSgJfffDwIVZ+a9pS9Z5fN57OjkzBdvZuTgdWR/HRFWElTJA2dncxvO&#10;U3BwqJuWMuVJAAt39I21TvI+sxrpUxMm1ceBiV1+7adbz2O9+QkAAP//AwBQSwMEFAAGAAgAAAAh&#10;AHWwCnHeAAAACgEAAA8AAABkcnMvZG93bnJldi54bWxMj8FOwzAMhu9IvENkJG4s7UIHK02niQkJ&#10;DjtQ4J41Xlutcaom68rbY05wtP3p9/cXm9n1YsIxdJ40pIsEBFLtbUeNhs+Pl7tHECEasqb3hBq+&#10;McCmvL4qTG79hd5xqmIjOIRCbjS0MQ65lKFu0Zmw8AMS345+dCbyODbSjubC4a6XyyRZSWc64g+t&#10;GfC5xfpUnZ2GXbOtVpNUMVPH3WvMTl/7N5VqfXszb59ARJzjHwy/+qwOJTsd/JlsEL2GB6UUoxpU&#10;tgbBwDpdcpcDk/e8kWUh/1cofwAAAP//AwBQSwECLQAUAAYACAAAACEAtoM4kv4AAADhAQAAEwAA&#10;AAAAAAAAAAAAAAAAAAAAW0NvbnRlbnRfVHlwZXNdLnhtbFBLAQItABQABgAIAAAAIQA4/SH/1gAA&#10;AJQBAAALAAAAAAAAAAAAAAAAAC8BAABfcmVscy8ucmVsc1BLAQItABQABgAIAAAAIQCYYtWkDQIA&#10;AB4EAAAOAAAAAAAAAAAAAAAAAC4CAABkcnMvZTJvRG9jLnhtbFBLAQItABQABgAIAAAAIQB1sApx&#10;3gAAAAoBAAAPAAAAAAAAAAAAAAAAAGcEAABkcnMvZG93bnJldi54bWxQSwUGAAAAAAQABADzAAAA&#10;cgUAAAAA&#10;">
                <v:textbox>
                  <w:txbxContent>
                    <w:p w14:paraId="7156562B" w14:textId="77777777" w:rsidR="002374D7" w:rsidRPr="00527807" w:rsidRDefault="002374D7" w:rsidP="002374D7">
                      <w:pPr>
                        <w:jc w:val="center"/>
                        <w:rPr>
                          <w:rFonts w:ascii="Comic Sans MS" w:hAnsi="Comic Sans MS"/>
                        </w:rPr>
                      </w:pPr>
                      <w:r>
                        <w:rPr>
                          <w:rFonts w:ascii="Comic Sans MS" w:hAnsi="Comic Sans MS"/>
                        </w:rPr>
                        <w:t>Creative Area</w:t>
                      </w:r>
                    </w:p>
                  </w:txbxContent>
                </v:textbox>
              </v:oval>
            </w:pict>
          </mc:Fallback>
        </mc:AlternateContent>
      </w:r>
    </w:p>
    <w:p w14:paraId="139A20C9" w14:textId="77777777" w:rsidR="002374D7" w:rsidRPr="002374D7" w:rsidRDefault="002374D7" w:rsidP="002374D7">
      <w:pPr>
        <w:rPr>
          <w:rFonts w:ascii="Arial" w:hAnsi="Arial" w:cs="Arial"/>
          <w:sz w:val="32"/>
          <w:szCs w:val="32"/>
        </w:rPr>
      </w:pPr>
    </w:p>
    <w:p w14:paraId="1AE87725" w14:textId="77777777" w:rsidR="002374D7" w:rsidRPr="002374D7" w:rsidRDefault="002374D7" w:rsidP="002374D7">
      <w:pPr>
        <w:rPr>
          <w:rFonts w:ascii="Arial" w:hAnsi="Arial" w:cs="Arial"/>
          <w:sz w:val="32"/>
          <w:szCs w:val="32"/>
        </w:rPr>
      </w:pPr>
    </w:p>
    <w:p w14:paraId="632F7BCA" w14:textId="77777777" w:rsidR="002374D7" w:rsidRPr="002374D7" w:rsidRDefault="002374D7" w:rsidP="002374D7">
      <w:pPr>
        <w:rPr>
          <w:rFonts w:ascii="Arial" w:hAnsi="Arial" w:cs="Arial"/>
          <w:sz w:val="32"/>
          <w:szCs w:val="32"/>
        </w:rPr>
      </w:pPr>
    </w:p>
    <w:p w14:paraId="2FACDAD0" w14:textId="367A7BA2" w:rsidR="002374D7" w:rsidRPr="002374D7" w:rsidRDefault="002374D7" w:rsidP="002374D7">
      <w:pPr>
        <w:rPr>
          <w:rFonts w:ascii="Arial" w:hAnsi="Arial" w:cs="Arial"/>
          <w:sz w:val="32"/>
          <w:szCs w:val="32"/>
        </w:rPr>
      </w:pPr>
      <w:r w:rsidRPr="002374D7">
        <w:rPr>
          <w:rFonts w:ascii="Arial" w:hAnsi="Arial" w:cs="Arial"/>
          <w:noProof/>
          <w:sz w:val="32"/>
          <w:szCs w:val="32"/>
        </w:rPr>
        <mc:AlternateContent>
          <mc:Choice Requires="wps">
            <w:drawing>
              <wp:anchor distT="0" distB="0" distL="114300" distR="114300" simplePos="0" relativeHeight="251663360" behindDoc="0" locked="0" layoutInCell="1" allowOverlap="1" wp14:anchorId="1055E05D" wp14:editId="13E5C222">
                <wp:simplePos x="0" y="0"/>
                <wp:positionH relativeFrom="column">
                  <wp:posOffset>3238662</wp:posOffset>
                </wp:positionH>
                <wp:positionV relativeFrom="paragraph">
                  <wp:posOffset>142594</wp:posOffset>
                </wp:positionV>
                <wp:extent cx="1508125" cy="667148"/>
                <wp:effectExtent l="0" t="0" r="15875"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667148"/>
                        </a:xfrm>
                        <a:prstGeom prst="ellipse">
                          <a:avLst/>
                        </a:prstGeom>
                        <a:solidFill>
                          <a:srgbClr val="FFFFFF"/>
                        </a:solidFill>
                        <a:ln w="9525">
                          <a:solidFill>
                            <a:srgbClr val="000000"/>
                          </a:solidFill>
                          <a:round/>
                          <a:headEnd/>
                          <a:tailEnd/>
                        </a:ln>
                      </wps:spPr>
                      <wps:txbx>
                        <w:txbxContent>
                          <w:p w14:paraId="352812F2" w14:textId="77777777" w:rsidR="002374D7" w:rsidRDefault="002374D7" w:rsidP="002374D7">
                            <w:pPr>
                              <w:jc w:val="center"/>
                              <w:rPr>
                                <w:rFonts w:ascii="Comic Sans MS" w:hAnsi="Comic Sans MS"/>
                              </w:rPr>
                            </w:pPr>
                            <w:r>
                              <w:rPr>
                                <w:rFonts w:ascii="Comic Sans MS" w:hAnsi="Comic Sans MS"/>
                              </w:rPr>
                              <w:t>Mark Making Area</w:t>
                            </w:r>
                          </w:p>
                          <w:p w14:paraId="11E06DA4" w14:textId="77777777" w:rsidR="002374D7" w:rsidRPr="00527807" w:rsidRDefault="002374D7" w:rsidP="002374D7">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55E05D" id="Oval 3" o:spid="_x0000_s1031" style="position:absolute;margin-left:255pt;margin-top:11.25pt;width:118.75pt;height:5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2DQIAAB4EAAAOAAAAZHJzL2Uyb0RvYy54bWysU9tu2zAMfR+wfxD0vtgOkjQ14hRFugwD&#10;ugvQ7QMUWY6FyaJGKbGzrx+luGmwDXsYpgeBFKXDwyNydTd0hh0Veg224sUk50xZCbW2+4p//bJ9&#10;s+TMB2FrYcCqip+U53fr169WvSvVFFowtUJGINaXvat4G4Irs8zLVnXCT8ApS8EGsBOBXNxnNYqe&#10;0DuTTfN8kfWAtUOQyns6fTgH+TrhN42S4VPTeBWYqThxC2nHtO/inq1XotyjcK2WIw3xDyw6oS0l&#10;vUA9iCDYAfVvUJ2WCB6aMJHQZdA0WqpUA1VT5L9U89QKp1ItJI53F5n8/4OVH49P7jNG6t49gvzm&#10;mYVNK+xe3SNC3ypRU7oiCpX1zpeXB9Hx9JTt+g9Q09eKQ4CkwdBgFwGpOjYkqU8XqdUQmKTDYp4v&#10;i+mcM0mxxeKmmC1TClE+v3bowzsFHYtGxZUx2vmohijF8dGHSEiUz7dSAWB0vdXGJAf3u41BdhT0&#10;89u0xgT++pqxrK/47Zyo/B0iT+tPEAgHW6c+imK9He0gtDnbxNLYUb0oWOxNX4ZhNzBdV3weMePJ&#10;DuoTyYlwblIaKjJawB+c9dSgFfffDwIVZ+a9pS+5LWaz2NHJmc1vpuTgdWR3HRFWElTFA2dncxPO&#10;U3BwqPctZSqSABbu6RsbneR9YTXSpyZMqo8DE7v82k+3XsZ6/RMAAP//AwBQSwMEFAAGAAgAAAAh&#10;ANVEalDfAAAACgEAAA8AAABkcnMvZG93bnJldi54bWxMj01PwzAMhu9I/IfISNxY+kFbVJpOExMS&#10;HDhQ4J41WVutcarG68q/x5zgZsuPXj9vtV3dKBY7h8GjgngTgbDYejNgp+Dz4/nuAUQgjUaPHq2C&#10;bxtgW19fVbo0/oLvdmmoExyCodQKeqKplDK0vXU6bPxkkW9HPztNvM6dNLO+cLgbZRJFuXR6QP7Q&#10;68k+9bY9NWenYN/tmnyRKWXpcf9C2enr7TWNlbq9WXePIMiu9AfDrz6rQ81OB39GE8SoIIsj7kIK&#10;kiQDwUBxX/BwYDIpcpB1Jf9XqH8AAAD//wMAUEsBAi0AFAAGAAgAAAAhALaDOJL+AAAA4QEAABMA&#10;AAAAAAAAAAAAAAAAAAAAAFtDb250ZW50X1R5cGVzXS54bWxQSwECLQAUAAYACAAAACEAOP0h/9YA&#10;AACUAQAACwAAAAAAAAAAAAAAAAAvAQAAX3JlbHMvLnJlbHNQSwECLQAUAAYACAAAACEAu/k49g0C&#10;AAAeBAAADgAAAAAAAAAAAAAAAAAuAgAAZHJzL2Uyb0RvYy54bWxQSwECLQAUAAYACAAAACEA1URq&#10;UN8AAAAKAQAADwAAAAAAAAAAAAAAAABnBAAAZHJzL2Rvd25yZXYueG1sUEsFBgAAAAAEAAQA8wAA&#10;AHMFAAAAAA==&#10;">
                <v:textbox>
                  <w:txbxContent>
                    <w:p w14:paraId="352812F2" w14:textId="77777777" w:rsidR="002374D7" w:rsidRDefault="002374D7" w:rsidP="002374D7">
                      <w:pPr>
                        <w:jc w:val="center"/>
                        <w:rPr>
                          <w:rFonts w:ascii="Comic Sans MS" w:hAnsi="Comic Sans MS"/>
                        </w:rPr>
                      </w:pPr>
                      <w:r>
                        <w:rPr>
                          <w:rFonts w:ascii="Comic Sans MS" w:hAnsi="Comic Sans MS"/>
                        </w:rPr>
                        <w:t>Mark Making Area</w:t>
                      </w:r>
                    </w:p>
                    <w:p w14:paraId="11E06DA4" w14:textId="77777777" w:rsidR="002374D7" w:rsidRPr="00527807" w:rsidRDefault="002374D7" w:rsidP="002374D7">
                      <w:pPr>
                        <w:jc w:val="center"/>
                        <w:rPr>
                          <w:rFonts w:ascii="Comic Sans MS" w:hAnsi="Comic Sans MS"/>
                        </w:rPr>
                      </w:pPr>
                    </w:p>
                  </w:txbxContent>
                </v:textbox>
              </v:oval>
            </w:pict>
          </mc:Fallback>
        </mc:AlternateContent>
      </w:r>
    </w:p>
    <w:p w14:paraId="15531CA8" w14:textId="05375312" w:rsidR="002374D7" w:rsidRPr="002374D7" w:rsidRDefault="002374D7" w:rsidP="002374D7">
      <w:pPr>
        <w:rPr>
          <w:rFonts w:ascii="Arial" w:hAnsi="Arial" w:cs="Arial"/>
          <w:sz w:val="32"/>
          <w:szCs w:val="32"/>
        </w:rPr>
      </w:pPr>
    </w:p>
    <w:p w14:paraId="307F0A43" w14:textId="77777777" w:rsidR="002374D7" w:rsidRDefault="002374D7" w:rsidP="002374D7">
      <w:pPr>
        <w:rPr>
          <w:rFonts w:ascii="Arial" w:hAnsi="Arial" w:cs="Arial"/>
          <w:sz w:val="32"/>
          <w:szCs w:val="32"/>
        </w:rPr>
      </w:pPr>
    </w:p>
    <w:p w14:paraId="67BD1A1B" w14:textId="77777777" w:rsidR="002374D7" w:rsidRDefault="002374D7" w:rsidP="002374D7">
      <w:pPr>
        <w:rPr>
          <w:rFonts w:ascii="Arial" w:hAnsi="Arial" w:cs="Arial"/>
          <w:sz w:val="32"/>
          <w:szCs w:val="32"/>
        </w:rPr>
      </w:pPr>
    </w:p>
    <w:p w14:paraId="6BB82185" w14:textId="77777777" w:rsidR="002374D7" w:rsidRDefault="002374D7" w:rsidP="002374D7">
      <w:pPr>
        <w:rPr>
          <w:rFonts w:ascii="Arial" w:hAnsi="Arial" w:cs="Arial"/>
          <w:sz w:val="32"/>
          <w:szCs w:val="32"/>
        </w:rPr>
      </w:pPr>
    </w:p>
    <w:p w14:paraId="7BBEE60B" w14:textId="77777777" w:rsidR="002374D7" w:rsidRPr="002374D7" w:rsidRDefault="002374D7" w:rsidP="002374D7">
      <w:pPr>
        <w:rPr>
          <w:rFonts w:ascii="Arial" w:hAnsi="Arial" w:cs="Arial"/>
          <w:sz w:val="32"/>
          <w:szCs w:val="32"/>
        </w:rPr>
      </w:pPr>
    </w:p>
    <w:p w14:paraId="288EF03A" w14:textId="77777777" w:rsidR="002374D7" w:rsidRPr="002374D7" w:rsidRDefault="002374D7" w:rsidP="002374D7">
      <w:pPr>
        <w:autoSpaceDE w:val="0"/>
        <w:autoSpaceDN w:val="0"/>
        <w:adjustRightInd w:val="0"/>
        <w:ind w:right="706"/>
        <w:rPr>
          <w:rFonts w:ascii="Arial" w:hAnsi="Arial" w:cs="Arial"/>
          <w:sz w:val="28"/>
          <w:szCs w:val="28"/>
        </w:rPr>
      </w:pPr>
      <w:r w:rsidRPr="002374D7">
        <w:rPr>
          <w:rFonts w:ascii="Arial" w:hAnsi="Arial" w:cs="Arial"/>
          <w:sz w:val="28"/>
          <w:szCs w:val="28"/>
        </w:rPr>
        <w:t xml:space="preserve">Think about places in the setting where good talking takes place (this may be places where children initiate talk or where lots of talking takes place by children).  </w:t>
      </w:r>
    </w:p>
    <w:p w14:paraId="0EA2A40F" w14:textId="77777777" w:rsidR="002374D7" w:rsidRPr="002374D7" w:rsidRDefault="002374D7" w:rsidP="002374D7">
      <w:pPr>
        <w:autoSpaceDE w:val="0"/>
        <w:autoSpaceDN w:val="0"/>
        <w:adjustRightInd w:val="0"/>
        <w:ind w:right="706"/>
        <w:rPr>
          <w:rFonts w:ascii="Arial" w:hAnsi="Arial" w:cs="Arial"/>
          <w:sz w:val="28"/>
          <w:szCs w:val="28"/>
        </w:rPr>
      </w:pPr>
    </w:p>
    <w:p w14:paraId="107C95C4" w14:textId="77777777" w:rsidR="002374D7" w:rsidRPr="002374D7" w:rsidRDefault="002374D7" w:rsidP="002374D7">
      <w:pPr>
        <w:autoSpaceDE w:val="0"/>
        <w:autoSpaceDN w:val="0"/>
        <w:adjustRightInd w:val="0"/>
        <w:ind w:right="706"/>
        <w:rPr>
          <w:rFonts w:ascii="Arial" w:hAnsi="Arial" w:cs="Arial"/>
          <w:sz w:val="28"/>
          <w:szCs w:val="28"/>
        </w:rPr>
      </w:pPr>
      <w:r w:rsidRPr="002374D7">
        <w:rPr>
          <w:rFonts w:ascii="Arial" w:hAnsi="Arial" w:cs="Arial"/>
          <w:sz w:val="28"/>
          <w:szCs w:val="28"/>
        </w:rPr>
        <w:t xml:space="preserve">In </w:t>
      </w:r>
      <w:r w:rsidRPr="002374D7">
        <w:rPr>
          <w:rFonts w:ascii="Arial" w:hAnsi="Arial" w:cs="Arial"/>
          <w:color w:val="FF0000"/>
          <w:sz w:val="28"/>
          <w:szCs w:val="28"/>
        </w:rPr>
        <w:t>red</w:t>
      </w:r>
      <w:r w:rsidRPr="002374D7">
        <w:rPr>
          <w:rFonts w:ascii="Arial" w:hAnsi="Arial" w:cs="Arial"/>
          <w:sz w:val="28"/>
          <w:szCs w:val="28"/>
        </w:rPr>
        <w:t xml:space="preserve"> mark with a cross where the talking ‘hot-spots’ are: places where adults and children engage in conversation or where children talk to each other. Add one cross if talking takes place there sometimes, and more crosses if it takes place there a lot.</w:t>
      </w:r>
    </w:p>
    <w:p w14:paraId="168A2A2A" w14:textId="77777777" w:rsidR="002374D7" w:rsidRPr="002374D7" w:rsidRDefault="002374D7" w:rsidP="002374D7">
      <w:pPr>
        <w:autoSpaceDE w:val="0"/>
        <w:autoSpaceDN w:val="0"/>
        <w:adjustRightInd w:val="0"/>
        <w:ind w:right="706"/>
        <w:rPr>
          <w:rFonts w:ascii="Arial" w:hAnsi="Arial" w:cs="Arial"/>
          <w:sz w:val="28"/>
          <w:szCs w:val="28"/>
        </w:rPr>
      </w:pPr>
    </w:p>
    <w:p w14:paraId="6F3E590B" w14:textId="4C37483F" w:rsidR="003A3A31" w:rsidRPr="002374D7" w:rsidRDefault="002374D7" w:rsidP="002374D7">
      <w:pPr>
        <w:autoSpaceDE w:val="0"/>
        <w:autoSpaceDN w:val="0"/>
        <w:adjustRightInd w:val="0"/>
        <w:ind w:right="706"/>
        <w:rPr>
          <w:rFonts w:ascii="Arial" w:hAnsi="Arial" w:cs="Arial"/>
          <w:sz w:val="28"/>
          <w:szCs w:val="28"/>
        </w:rPr>
      </w:pPr>
      <w:r w:rsidRPr="002374D7">
        <w:rPr>
          <w:rFonts w:ascii="Arial" w:hAnsi="Arial" w:cs="Arial"/>
          <w:sz w:val="28"/>
          <w:szCs w:val="28"/>
        </w:rPr>
        <w:t xml:space="preserve">In </w:t>
      </w:r>
      <w:r w:rsidRPr="002374D7">
        <w:rPr>
          <w:rFonts w:ascii="Arial" w:hAnsi="Arial" w:cs="Arial"/>
          <w:color w:val="0070C0"/>
          <w:sz w:val="28"/>
          <w:szCs w:val="28"/>
        </w:rPr>
        <w:t>blue</w:t>
      </w:r>
      <w:r w:rsidRPr="002374D7">
        <w:rPr>
          <w:rFonts w:ascii="Arial" w:hAnsi="Arial" w:cs="Arial"/>
          <w:sz w:val="28"/>
          <w:szCs w:val="28"/>
        </w:rPr>
        <w:t xml:space="preserve"> mark with a circle the places where you think talking could take place but does not at the moment.</w:t>
      </w:r>
    </w:p>
    <w:sectPr w:rsidR="003A3A31" w:rsidRPr="002374D7" w:rsidSect="002374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D7"/>
    <w:rsid w:val="0004181D"/>
    <w:rsid w:val="002374D7"/>
    <w:rsid w:val="002B3918"/>
    <w:rsid w:val="003A3A31"/>
    <w:rsid w:val="00EC6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3DB8"/>
  <w15:chartTrackingRefBased/>
  <w15:docId w15:val="{9522782A-339D-46F8-9CBC-3A0B7D20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4D7"/>
    <w:pPr>
      <w:spacing w:after="0" w:line="240" w:lineRule="auto"/>
    </w:pPr>
    <w:rPr>
      <w:rFonts w:ascii="Calibri" w:eastAsia="Times New Roman" w:hAnsi="Calibri"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Longworth, Lyndsey</dc:creator>
  <cp:keywords/>
  <dc:description/>
  <cp:lastModifiedBy>Baron, Samantha</cp:lastModifiedBy>
  <cp:revision>2</cp:revision>
  <cp:lastPrinted>2023-05-24T09:34:00Z</cp:lastPrinted>
  <dcterms:created xsi:type="dcterms:W3CDTF">2023-06-06T07:37:00Z</dcterms:created>
  <dcterms:modified xsi:type="dcterms:W3CDTF">2023-06-06T07:37:00Z</dcterms:modified>
</cp:coreProperties>
</file>